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0" w:rsidRDefault="00C33FB6" w:rsidP="00C33FB6">
      <w:pPr>
        <w:jc w:val="center"/>
        <w:rPr>
          <w:b/>
          <w:sz w:val="28"/>
          <w:szCs w:val="28"/>
        </w:rPr>
      </w:pPr>
      <w:r w:rsidRPr="00C33FB6">
        <w:rPr>
          <w:b/>
          <w:sz w:val="28"/>
          <w:szCs w:val="28"/>
        </w:rPr>
        <w:t>МОНИТОРИНГ ЗАРАБОТНОЙ ПЛАТЫ</w:t>
      </w:r>
    </w:p>
    <w:p w:rsidR="00FC2A99" w:rsidRPr="00C33FB6" w:rsidRDefault="00635BD9" w:rsidP="00C33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6269E">
        <w:rPr>
          <w:b/>
          <w:sz w:val="28"/>
          <w:szCs w:val="28"/>
        </w:rPr>
        <w:t xml:space="preserve"> квартал </w:t>
      </w:r>
      <w:r w:rsidR="00FC2A99">
        <w:rPr>
          <w:b/>
          <w:sz w:val="28"/>
          <w:szCs w:val="28"/>
        </w:rPr>
        <w:t>202</w:t>
      </w:r>
      <w:r w:rsidR="00782DE3">
        <w:rPr>
          <w:b/>
          <w:sz w:val="28"/>
          <w:szCs w:val="28"/>
        </w:rPr>
        <w:t>2</w:t>
      </w:r>
      <w:r w:rsidR="00FC2A99">
        <w:rPr>
          <w:b/>
          <w:sz w:val="28"/>
          <w:szCs w:val="28"/>
        </w:rPr>
        <w:t xml:space="preserve"> год</w:t>
      </w:r>
      <w:r w:rsidR="0096269E">
        <w:rPr>
          <w:b/>
          <w:sz w:val="28"/>
          <w:szCs w:val="28"/>
        </w:rPr>
        <w:t>а</w:t>
      </w:r>
    </w:p>
    <w:p w:rsidR="00C33FB6" w:rsidRDefault="00C33FB6" w:rsidP="00C33FB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2184"/>
        <w:gridCol w:w="1749"/>
        <w:gridCol w:w="1749"/>
      </w:tblGrid>
      <w:tr w:rsidR="0096269E" w:rsidRPr="00C33FB6" w:rsidTr="00F178CB">
        <w:tc>
          <w:tcPr>
            <w:tcW w:w="3662" w:type="dxa"/>
            <w:vMerge w:val="restart"/>
          </w:tcPr>
          <w:p w:rsidR="0096269E" w:rsidRPr="00C33FB6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КАТЕГОРИЯ РАБОТНИКОВ</w:t>
            </w:r>
          </w:p>
        </w:tc>
        <w:tc>
          <w:tcPr>
            <w:tcW w:w="5682" w:type="dxa"/>
            <w:gridSpan w:val="3"/>
          </w:tcPr>
          <w:p w:rsidR="0096269E" w:rsidRDefault="0096269E" w:rsidP="00C33FB6">
            <w:pPr>
              <w:jc w:val="center"/>
              <w:rPr>
                <w:b/>
              </w:rPr>
            </w:pPr>
            <w:r w:rsidRPr="00C33FB6">
              <w:rPr>
                <w:b/>
              </w:rPr>
              <w:t>СРЕДНЯЯ ЗАРАБОТНАЯ ПЛАТА РУБ.</w:t>
            </w:r>
          </w:p>
          <w:p w:rsidR="0096269E" w:rsidRPr="00C33FB6" w:rsidRDefault="0096269E" w:rsidP="00C33FB6">
            <w:pPr>
              <w:jc w:val="center"/>
              <w:rPr>
                <w:b/>
              </w:rPr>
            </w:pPr>
          </w:p>
        </w:tc>
      </w:tr>
      <w:tr w:rsidR="0096269E" w:rsidTr="0096269E">
        <w:tc>
          <w:tcPr>
            <w:tcW w:w="3662" w:type="dxa"/>
            <w:vMerge/>
          </w:tcPr>
          <w:p w:rsidR="0096269E" w:rsidRDefault="0096269E" w:rsidP="00C33FB6">
            <w:pPr>
              <w:jc w:val="center"/>
            </w:pPr>
          </w:p>
        </w:tc>
        <w:tc>
          <w:tcPr>
            <w:tcW w:w="2184" w:type="dxa"/>
          </w:tcPr>
          <w:p w:rsidR="0096269E" w:rsidRPr="00C33FB6" w:rsidRDefault="00635BD9" w:rsidP="00C33FB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749" w:type="dxa"/>
          </w:tcPr>
          <w:p w:rsidR="0096269E" w:rsidRDefault="00635BD9" w:rsidP="00C33FB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749" w:type="dxa"/>
          </w:tcPr>
          <w:p w:rsidR="0096269E" w:rsidRDefault="00635BD9" w:rsidP="00C33FB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184" w:type="dxa"/>
          </w:tcPr>
          <w:p w:rsidR="0096269E" w:rsidRDefault="00635BD9" w:rsidP="0096269E">
            <w:pPr>
              <w:jc w:val="center"/>
            </w:pPr>
            <w:r>
              <w:t>49078</w:t>
            </w:r>
          </w:p>
        </w:tc>
        <w:tc>
          <w:tcPr>
            <w:tcW w:w="1749" w:type="dxa"/>
          </w:tcPr>
          <w:p w:rsidR="0096269E" w:rsidRPr="008F1512" w:rsidRDefault="002239C9" w:rsidP="0096269E">
            <w:pPr>
              <w:jc w:val="center"/>
            </w:pPr>
            <w:r>
              <w:t>50273</w:t>
            </w:r>
          </w:p>
        </w:tc>
        <w:tc>
          <w:tcPr>
            <w:tcW w:w="1749" w:type="dxa"/>
          </w:tcPr>
          <w:p w:rsidR="0096269E" w:rsidRDefault="00722B9F" w:rsidP="0096269E">
            <w:pPr>
              <w:jc w:val="center"/>
            </w:pPr>
            <w:r>
              <w:t>52988</w:t>
            </w:r>
          </w:p>
        </w:tc>
      </w:tr>
      <w:tr w:rsidR="0096269E" w:rsidTr="00586147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АДМИНИСТРАТИВНО-УПРАВЛЕНЧЕСКИЙ ПЕРСОНАЛ</w:t>
            </w:r>
          </w:p>
        </w:tc>
        <w:tc>
          <w:tcPr>
            <w:tcW w:w="2184" w:type="dxa"/>
          </w:tcPr>
          <w:p w:rsidR="0096269E" w:rsidRDefault="00635BD9" w:rsidP="0096269E">
            <w:pPr>
              <w:jc w:val="center"/>
            </w:pPr>
            <w:r>
              <w:t>65917</w:t>
            </w:r>
          </w:p>
        </w:tc>
        <w:tc>
          <w:tcPr>
            <w:tcW w:w="1749" w:type="dxa"/>
          </w:tcPr>
          <w:p w:rsidR="0096269E" w:rsidRPr="008F1512" w:rsidRDefault="002239C9" w:rsidP="00586147">
            <w:pPr>
              <w:jc w:val="center"/>
            </w:pPr>
            <w:r>
              <w:t>67439</w:t>
            </w:r>
          </w:p>
        </w:tc>
        <w:tc>
          <w:tcPr>
            <w:tcW w:w="1749" w:type="dxa"/>
          </w:tcPr>
          <w:p w:rsidR="0096269E" w:rsidRDefault="00722B9F" w:rsidP="0096269E">
            <w:pPr>
              <w:jc w:val="center"/>
            </w:pPr>
            <w:r>
              <w:t>72506</w:t>
            </w:r>
          </w:p>
        </w:tc>
      </w:tr>
      <w:tr w:rsidR="0096269E" w:rsidTr="0096269E">
        <w:tc>
          <w:tcPr>
            <w:tcW w:w="3662" w:type="dxa"/>
          </w:tcPr>
          <w:p w:rsidR="0096269E" w:rsidRDefault="0096269E" w:rsidP="0096269E">
            <w:pPr>
              <w:jc w:val="center"/>
            </w:pPr>
            <w:r>
              <w:t>ПРОЧИЙ ПЕРСОНАЛ</w:t>
            </w:r>
          </w:p>
        </w:tc>
        <w:tc>
          <w:tcPr>
            <w:tcW w:w="2184" w:type="dxa"/>
          </w:tcPr>
          <w:p w:rsidR="0096269E" w:rsidRDefault="00635BD9" w:rsidP="0096269E">
            <w:pPr>
              <w:jc w:val="center"/>
            </w:pPr>
            <w:r>
              <w:t>22364</w:t>
            </w:r>
          </w:p>
        </w:tc>
        <w:tc>
          <w:tcPr>
            <w:tcW w:w="1749" w:type="dxa"/>
          </w:tcPr>
          <w:p w:rsidR="0096269E" w:rsidRPr="008F1512" w:rsidRDefault="002239C9" w:rsidP="0096269E">
            <w:pPr>
              <w:jc w:val="center"/>
            </w:pPr>
            <w:r>
              <w:t>23519</w:t>
            </w:r>
          </w:p>
        </w:tc>
        <w:tc>
          <w:tcPr>
            <w:tcW w:w="1749" w:type="dxa"/>
          </w:tcPr>
          <w:p w:rsidR="0096269E" w:rsidRDefault="00722B9F" w:rsidP="0096269E">
            <w:pPr>
              <w:jc w:val="center"/>
            </w:pPr>
            <w:r>
              <w:t>27824</w:t>
            </w:r>
          </w:p>
        </w:tc>
      </w:tr>
    </w:tbl>
    <w:p w:rsidR="00C33FB6" w:rsidRDefault="00C33FB6" w:rsidP="00C33FB6">
      <w:pPr>
        <w:jc w:val="center"/>
      </w:pPr>
      <w:bookmarkStart w:id="0" w:name="_GoBack"/>
      <w:bookmarkEnd w:id="0"/>
    </w:p>
    <w:sectPr w:rsidR="00C33FB6" w:rsidSect="00B613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52"/>
    <w:rsid w:val="002239C9"/>
    <w:rsid w:val="0026428A"/>
    <w:rsid w:val="002C1A52"/>
    <w:rsid w:val="004C4CA3"/>
    <w:rsid w:val="004D7060"/>
    <w:rsid w:val="004E6FD4"/>
    <w:rsid w:val="00586147"/>
    <w:rsid w:val="005949EF"/>
    <w:rsid w:val="00635BD9"/>
    <w:rsid w:val="00722B9F"/>
    <w:rsid w:val="00782DE3"/>
    <w:rsid w:val="008A7DC8"/>
    <w:rsid w:val="0096269E"/>
    <w:rsid w:val="00A03E6D"/>
    <w:rsid w:val="00A5117A"/>
    <w:rsid w:val="00AA5364"/>
    <w:rsid w:val="00AB6A3A"/>
    <w:rsid w:val="00B61364"/>
    <w:rsid w:val="00C33FB6"/>
    <w:rsid w:val="00C464A6"/>
    <w:rsid w:val="00CD02BC"/>
    <w:rsid w:val="00D27866"/>
    <w:rsid w:val="00DC760C"/>
    <w:rsid w:val="00F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5FD1"/>
  <w15:chartTrackingRefBased/>
  <w15:docId w15:val="{BAA386F8-DD91-4DC0-BBEB-B566C894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2022-11-09T08:43:00Z</dcterms:created>
  <dcterms:modified xsi:type="dcterms:W3CDTF">2023-01-13T09:24:00Z</dcterms:modified>
</cp:coreProperties>
</file>